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14A6A" w14:textId="5C30E7B3" w:rsidR="00C30A76" w:rsidRDefault="009D76F4" w:rsidP="009D76F4">
      <w:pPr>
        <w:spacing w:after="0" w:line="240" w:lineRule="auto"/>
        <w:jc w:val="center"/>
      </w:pPr>
      <w:r>
        <w:t>Community Foundation of Dunn County</w:t>
      </w:r>
    </w:p>
    <w:p w14:paraId="3579CA02" w14:textId="10CF8708" w:rsidR="009D76F4" w:rsidRDefault="009D76F4" w:rsidP="009D76F4">
      <w:pPr>
        <w:spacing w:after="0" w:line="240" w:lineRule="auto"/>
        <w:jc w:val="center"/>
      </w:pPr>
      <w:r>
        <w:t>Executive Board minutes</w:t>
      </w:r>
    </w:p>
    <w:p w14:paraId="304340B8" w14:textId="3485DF0B" w:rsidR="009D76F4" w:rsidRDefault="009D76F4" w:rsidP="009D76F4">
      <w:pPr>
        <w:spacing w:after="0" w:line="240" w:lineRule="auto"/>
        <w:jc w:val="center"/>
      </w:pPr>
      <w:r>
        <w:t>April 20,2026</w:t>
      </w:r>
    </w:p>
    <w:p w14:paraId="0B129185" w14:textId="77777777" w:rsidR="009D76F4" w:rsidRDefault="009D76F4" w:rsidP="009D76F4">
      <w:pPr>
        <w:spacing w:after="0" w:line="240" w:lineRule="auto"/>
      </w:pPr>
    </w:p>
    <w:p w14:paraId="6427CC6F" w14:textId="18927CD2" w:rsidR="009D76F4" w:rsidRDefault="009D76F4" w:rsidP="009D76F4">
      <w:pPr>
        <w:spacing w:after="0" w:line="240" w:lineRule="auto"/>
      </w:pPr>
      <w:r>
        <w:t>Members Present:  Bill Butsic, Brad Waznik, Paul Horvath, Stacy Medin, Georgina Tegart</w:t>
      </w:r>
    </w:p>
    <w:p w14:paraId="0020E99C" w14:textId="4CF6F351" w:rsidR="009D76F4" w:rsidRDefault="009D76F4" w:rsidP="009D76F4">
      <w:pPr>
        <w:spacing w:after="0" w:line="240" w:lineRule="auto"/>
      </w:pPr>
      <w:r>
        <w:t>Members Absent:  Mike Fekete</w:t>
      </w:r>
    </w:p>
    <w:p w14:paraId="353B53EB" w14:textId="77777777" w:rsidR="009D76F4" w:rsidRDefault="009D76F4" w:rsidP="009D76F4">
      <w:pPr>
        <w:spacing w:after="0" w:line="240" w:lineRule="auto"/>
      </w:pPr>
    </w:p>
    <w:p w14:paraId="229EA4C8" w14:textId="259B3FE1" w:rsidR="009D76F4" w:rsidRDefault="009D76F4" w:rsidP="009D76F4">
      <w:pPr>
        <w:spacing w:after="0" w:line="240" w:lineRule="auto"/>
      </w:pPr>
      <w:r>
        <w:t>Meeting called to order at 7:46 AM</w:t>
      </w:r>
    </w:p>
    <w:p w14:paraId="0962CA4C" w14:textId="77777777" w:rsidR="009D76F4" w:rsidRDefault="009D76F4" w:rsidP="009D76F4">
      <w:pPr>
        <w:spacing w:after="0" w:line="240" w:lineRule="auto"/>
      </w:pPr>
    </w:p>
    <w:p w14:paraId="081887BF" w14:textId="6D1BF7D1" w:rsidR="009D76F4" w:rsidRDefault="009D76F4" w:rsidP="009D76F4">
      <w:pPr>
        <w:spacing w:after="0" w:line="240" w:lineRule="auto"/>
      </w:pPr>
      <w:r>
        <w:t>Discussion for April 23 Board agenda</w:t>
      </w:r>
    </w:p>
    <w:p w14:paraId="22D6544B" w14:textId="4C5B9305" w:rsidR="009D76F4" w:rsidRDefault="009D76F4" w:rsidP="009D76F4">
      <w:pPr>
        <w:pStyle w:val="ListParagraph"/>
        <w:numPr>
          <w:ilvl w:val="0"/>
          <w:numId w:val="1"/>
        </w:numPr>
        <w:spacing w:after="0" w:line="240" w:lineRule="auto"/>
      </w:pPr>
      <w:r>
        <w:t>Auditor Dawn will review financial statements – 30 minutes</w:t>
      </w:r>
    </w:p>
    <w:p w14:paraId="315691E7" w14:textId="5E209185" w:rsidR="009D76F4" w:rsidRDefault="009D76F4" w:rsidP="009D76F4">
      <w:pPr>
        <w:pStyle w:val="ListParagraph"/>
        <w:numPr>
          <w:ilvl w:val="0"/>
          <w:numId w:val="1"/>
        </w:numPr>
        <w:spacing w:after="0" w:line="240" w:lineRule="auto"/>
      </w:pPr>
      <w:r>
        <w:t>Committee reports – 30 minutes</w:t>
      </w:r>
    </w:p>
    <w:p w14:paraId="75898E5B" w14:textId="4830009C" w:rsidR="009D76F4" w:rsidRDefault="009D76F4" w:rsidP="009D76F4">
      <w:pPr>
        <w:pStyle w:val="ListParagraph"/>
        <w:numPr>
          <w:ilvl w:val="0"/>
          <w:numId w:val="1"/>
        </w:numPr>
        <w:spacing w:after="0" w:line="240" w:lineRule="auto"/>
      </w:pPr>
      <w:r>
        <w:t>Discussion on Fund Asset Committee</w:t>
      </w:r>
    </w:p>
    <w:p w14:paraId="76B4F853" w14:textId="698D84AF" w:rsidR="009D76F4" w:rsidRDefault="009D76F4" w:rsidP="009D76F4">
      <w:pPr>
        <w:pStyle w:val="ListParagraph"/>
        <w:numPr>
          <w:ilvl w:val="1"/>
          <w:numId w:val="1"/>
        </w:numPr>
        <w:spacing w:after="0" w:line="240" w:lineRule="auto"/>
      </w:pPr>
      <w:r>
        <w:t>Tim Eide</w:t>
      </w:r>
    </w:p>
    <w:p w14:paraId="1EB0BCA7" w14:textId="7344A8B9" w:rsidR="009D76F4" w:rsidRDefault="009D76F4" w:rsidP="009D76F4">
      <w:pPr>
        <w:pStyle w:val="ListParagraph"/>
        <w:numPr>
          <w:ilvl w:val="1"/>
          <w:numId w:val="1"/>
        </w:numPr>
        <w:spacing w:after="0" w:line="240" w:lineRule="auto"/>
      </w:pPr>
      <w:r>
        <w:t>Jeff Hastings</w:t>
      </w:r>
    </w:p>
    <w:p w14:paraId="094E58EF" w14:textId="37DC84FE" w:rsidR="009D76F4" w:rsidRDefault="009D76F4" w:rsidP="009D76F4">
      <w:pPr>
        <w:pStyle w:val="ListParagraph"/>
        <w:numPr>
          <w:ilvl w:val="1"/>
          <w:numId w:val="1"/>
        </w:numPr>
        <w:spacing w:after="0" w:line="240" w:lineRule="auto"/>
      </w:pPr>
      <w:r>
        <w:t>Bill Butsic – 1 year remaining and can Chair committee</w:t>
      </w:r>
    </w:p>
    <w:p w14:paraId="4AACD7FB" w14:textId="693D8CB0" w:rsidR="009D76F4" w:rsidRDefault="009D76F4" w:rsidP="009D76F4">
      <w:pPr>
        <w:pStyle w:val="ListParagraph"/>
        <w:numPr>
          <w:ilvl w:val="1"/>
          <w:numId w:val="1"/>
        </w:numPr>
        <w:spacing w:after="0" w:line="240" w:lineRule="auto"/>
      </w:pPr>
      <w:r>
        <w:t>Quarterly in person meetings; possible 1 zoom meeting</w:t>
      </w:r>
    </w:p>
    <w:p w14:paraId="522492BB" w14:textId="571F2779" w:rsidR="009D76F4" w:rsidRDefault="009D76F4" w:rsidP="009D76F4">
      <w:pPr>
        <w:pStyle w:val="ListParagraph"/>
        <w:numPr>
          <w:ilvl w:val="1"/>
          <w:numId w:val="1"/>
        </w:numPr>
        <w:spacing w:after="0" w:line="240" w:lineRule="auto"/>
      </w:pPr>
      <w:r>
        <w:t>Identify how committee can help Foundation employees; share message and potential tracking in the future</w:t>
      </w:r>
    </w:p>
    <w:p w14:paraId="1F817CA2" w14:textId="648AFD4A" w:rsidR="00320369" w:rsidRDefault="00320369" w:rsidP="009D76F4">
      <w:pPr>
        <w:pStyle w:val="ListParagraph"/>
        <w:numPr>
          <w:ilvl w:val="0"/>
          <w:numId w:val="1"/>
        </w:numPr>
        <w:spacing w:after="0" w:line="240" w:lineRule="auto"/>
      </w:pPr>
      <w:r>
        <w:t>Election of Officers</w:t>
      </w:r>
    </w:p>
    <w:p w14:paraId="53EB22C8" w14:textId="53DCEA4E" w:rsidR="00320369" w:rsidRDefault="00320369" w:rsidP="00320369">
      <w:pPr>
        <w:pStyle w:val="ListParagraph"/>
        <w:numPr>
          <w:ilvl w:val="1"/>
          <w:numId w:val="1"/>
        </w:numPr>
        <w:spacing w:after="0" w:line="240" w:lineRule="auto"/>
      </w:pPr>
      <w:r>
        <w:t>Brad Waznik</w:t>
      </w:r>
      <w:r w:rsidR="005D6FFC">
        <w:tab/>
      </w:r>
      <w:r>
        <w:tab/>
        <w:t>Chair</w:t>
      </w:r>
    </w:p>
    <w:p w14:paraId="23E7043C" w14:textId="5D15941E" w:rsidR="00320369" w:rsidRDefault="00320369" w:rsidP="00320369">
      <w:pPr>
        <w:pStyle w:val="ListParagraph"/>
        <w:numPr>
          <w:ilvl w:val="1"/>
          <w:numId w:val="1"/>
        </w:numPr>
        <w:spacing w:after="0" w:line="240" w:lineRule="auto"/>
      </w:pPr>
      <w:r>
        <w:t>Stacy Medin</w:t>
      </w:r>
      <w:r>
        <w:tab/>
      </w:r>
      <w:r w:rsidR="005D6FFC">
        <w:tab/>
      </w:r>
      <w:r>
        <w:t>Secretary</w:t>
      </w:r>
    </w:p>
    <w:p w14:paraId="29169F60" w14:textId="4A9F2E63" w:rsidR="00320369" w:rsidRDefault="00320369" w:rsidP="00320369">
      <w:pPr>
        <w:pStyle w:val="ListParagraph"/>
        <w:numPr>
          <w:ilvl w:val="1"/>
          <w:numId w:val="1"/>
        </w:numPr>
        <w:spacing w:after="0" w:line="240" w:lineRule="auto"/>
      </w:pPr>
      <w:r>
        <w:t>Dana Brunstr</w:t>
      </w:r>
      <w:r w:rsidR="00EF6477">
        <w:t>o</w:t>
      </w:r>
      <w:r>
        <w:t>m</w:t>
      </w:r>
      <w:r>
        <w:tab/>
        <w:t>Treasurer</w:t>
      </w:r>
    </w:p>
    <w:p w14:paraId="76B006C5" w14:textId="04695452" w:rsidR="00320369" w:rsidRDefault="00320369" w:rsidP="00320369">
      <w:pPr>
        <w:pStyle w:val="ListParagraph"/>
        <w:numPr>
          <w:ilvl w:val="1"/>
          <w:numId w:val="1"/>
        </w:numPr>
        <w:spacing w:after="0" w:line="240" w:lineRule="auto"/>
      </w:pPr>
      <w:r>
        <w:t>Paul Horvath</w:t>
      </w:r>
      <w:r>
        <w:tab/>
      </w:r>
      <w:r w:rsidR="005D6FFC">
        <w:tab/>
      </w:r>
      <w:r>
        <w:t>Vice Chair (</w:t>
      </w:r>
      <w:r w:rsidR="00EE7D36">
        <w:t>1–2year</w:t>
      </w:r>
      <w:r>
        <w:t xml:space="preserve"> lead)</w:t>
      </w:r>
    </w:p>
    <w:p w14:paraId="7378AB05" w14:textId="4FD0FCDD" w:rsidR="009D76F4" w:rsidRDefault="00320369" w:rsidP="009D76F4">
      <w:pPr>
        <w:pStyle w:val="ListParagraph"/>
        <w:numPr>
          <w:ilvl w:val="0"/>
          <w:numId w:val="1"/>
        </w:numPr>
        <w:spacing w:after="0" w:line="240" w:lineRule="auto"/>
      </w:pPr>
      <w:r>
        <w:t>Make sure all Board members have a committee assignment; include on roster</w:t>
      </w:r>
    </w:p>
    <w:p w14:paraId="645B1AD7" w14:textId="42EF34F9" w:rsidR="00320369" w:rsidRDefault="00320369" w:rsidP="009D76F4">
      <w:pPr>
        <w:pStyle w:val="ListParagraph"/>
        <w:numPr>
          <w:ilvl w:val="0"/>
          <w:numId w:val="1"/>
        </w:numPr>
        <w:spacing w:after="0" w:line="240" w:lineRule="auto"/>
      </w:pPr>
      <w:r>
        <w:t>Update roster to include skill sets (finance, legal, marketing, medical, etc).  Assist in future prospecting for members.  Brad and Paul to work on after April meeting</w:t>
      </w:r>
    </w:p>
    <w:p w14:paraId="63A4358D" w14:textId="37F75C7A" w:rsidR="00320369" w:rsidRDefault="00320369" w:rsidP="009D76F4">
      <w:pPr>
        <w:pStyle w:val="ListParagraph"/>
        <w:numPr>
          <w:ilvl w:val="0"/>
          <w:numId w:val="1"/>
        </w:numPr>
        <w:spacing w:after="0" w:line="240" w:lineRule="auto"/>
      </w:pPr>
      <w:r>
        <w:t>Menomonie scholarships will be presented</w:t>
      </w:r>
    </w:p>
    <w:p w14:paraId="48B12B25" w14:textId="740BC2B6" w:rsidR="00320369" w:rsidRDefault="0025520D" w:rsidP="009D76F4">
      <w:pPr>
        <w:pStyle w:val="ListParagraph"/>
        <w:numPr>
          <w:ilvl w:val="0"/>
          <w:numId w:val="1"/>
        </w:numPr>
        <w:spacing w:after="0" w:line="240" w:lineRule="auto"/>
      </w:pPr>
      <w:r>
        <w:t>Board resolution to update signature cards for accounts</w:t>
      </w:r>
    </w:p>
    <w:p w14:paraId="7A019939" w14:textId="6776CB31" w:rsidR="0025520D" w:rsidRDefault="0025520D" w:rsidP="0025520D">
      <w:pPr>
        <w:pStyle w:val="ListParagraph"/>
        <w:numPr>
          <w:ilvl w:val="1"/>
          <w:numId w:val="1"/>
        </w:numPr>
        <w:spacing w:after="0" w:line="240" w:lineRule="auto"/>
      </w:pPr>
      <w:r>
        <w:t>Georgina Tegart</w:t>
      </w:r>
    </w:p>
    <w:p w14:paraId="58161C08" w14:textId="5FC87CC3" w:rsidR="0025520D" w:rsidRDefault="0025520D" w:rsidP="0025520D">
      <w:pPr>
        <w:pStyle w:val="ListParagraph"/>
        <w:numPr>
          <w:ilvl w:val="1"/>
          <w:numId w:val="1"/>
        </w:numPr>
        <w:spacing w:after="0" w:line="240" w:lineRule="auto"/>
      </w:pPr>
      <w:r>
        <w:t>Kevin Nolan</w:t>
      </w:r>
    </w:p>
    <w:p w14:paraId="14E22FB7" w14:textId="74D7BE66" w:rsidR="0025520D" w:rsidRDefault="0025520D" w:rsidP="0025520D">
      <w:pPr>
        <w:pStyle w:val="ListParagraph"/>
        <w:numPr>
          <w:ilvl w:val="1"/>
          <w:numId w:val="1"/>
        </w:numPr>
        <w:spacing w:after="0" w:line="240" w:lineRule="auto"/>
      </w:pPr>
      <w:r>
        <w:t>Dana Brunstr</w:t>
      </w:r>
      <w:r w:rsidR="00F35AB5">
        <w:t>o</w:t>
      </w:r>
      <w:r>
        <w:t>m</w:t>
      </w:r>
    </w:p>
    <w:p w14:paraId="5324C9CD" w14:textId="719D38E9" w:rsidR="0025520D" w:rsidRDefault="0025520D" w:rsidP="0025520D">
      <w:pPr>
        <w:pStyle w:val="ListParagraph"/>
        <w:numPr>
          <w:ilvl w:val="1"/>
          <w:numId w:val="1"/>
        </w:numPr>
        <w:spacing w:after="0" w:line="240" w:lineRule="auto"/>
      </w:pPr>
      <w:r>
        <w:t>Paul Horvath</w:t>
      </w:r>
    </w:p>
    <w:p w14:paraId="73378E42" w14:textId="1CEF8C91" w:rsidR="007B242E" w:rsidRDefault="007B242E" w:rsidP="007B242E">
      <w:pPr>
        <w:pStyle w:val="ListParagraph"/>
        <w:numPr>
          <w:ilvl w:val="0"/>
          <w:numId w:val="1"/>
        </w:numPr>
        <w:spacing w:after="0" w:line="240" w:lineRule="auto"/>
      </w:pPr>
      <w:r>
        <w:t>Donations</w:t>
      </w:r>
    </w:p>
    <w:p w14:paraId="1950EC3B" w14:textId="07CBBFE8" w:rsidR="007B242E" w:rsidRDefault="007B242E" w:rsidP="007B242E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YTD April 2026   </w:t>
      </w:r>
      <w:r>
        <w:tab/>
        <w:t>$690,000</w:t>
      </w:r>
    </w:p>
    <w:p w14:paraId="12A3BAF0" w14:textId="6181E4FD" w:rsidR="007B242E" w:rsidRDefault="007B242E" w:rsidP="007B242E">
      <w:pPr>
        <w:pStyle w:val="ListParagraph"/>
        <w:numPr>
          <w:ilvl w:val="1"/>
          <w:numId w:val="1"/>
        </w:numPr>
        <w:spacing w:after="0" w:line="240" w:lineRule="auto"/>
      </w:pPr>
      <w:r>
        <w:t>YTD April 2025</w:t>
      </w:r>
      <w:r>
        <w:tab/>
        <w:t>$300,000</w:t>
      </w:r>
    </w:p>
    <w:p w14:paraId="1982A865" w14:textId="66FE239B" w:rsidR="007B242E" w:rsidRDefault="007B242E" w:rsidP="007B242E">
      <w:pPr>
        <w:pStyle w:val="ListParagraph"/>
        <w:numPr>
          <w:ilvl w:val="1"/>
          <w:numId w:val="1"/>
        </w:numPr>
        <w:spacing w:after="0" w:line="240" w:lineRule="auto"/>
      </w:pPr>
      <w:r>
        <w:t>Anticipate $1 million in donations around Summer 2026</w:t>
      </w:r>
    </w:p>
    <w:p w14:paraId="013C7C48" w14:textId="03B349DC" w:rsidR="007931F0" w:rsidRDefault="007931F0" w:rsidP="007931F0">
      <w:pPr>
        <w:pStyle w:val="ListParagraph"/>
        <w:numPr>
          <w:ilvl w:val="0"/>
          <w:numId w:val="1"/>
        </w:numPr>
        <w:spacing w:after="0" w:line="240" w:lineRule="auto"/>
      </w:pPr>
      <w:r>
        <w:t>Georgina brought up potential bios for a Board book.  Members would include complete bio that could be handed to new board members, etc.  Brad and Paul to review with Georgina</w:t>
      </w:r>
    </w:p>
    <w:p w14:paraId="6B461CCD" w14:textId="37520D74" w:rsidR="007931F0" w:rsidRDefault="007931F0" w:rsidP="007931F0">
      <w:pPr>
        <w:pStyle w:val="ListParagraph"/>
        <w:numPr>
          <w:ilvl w:val="0"/>
          <w:numId w:val="1"/>
        </w:numPr>
        <w:spacing w:after="0" w:line="240" w:lineRule="auto"/>
      </w:pPr>
      <w:r>
        <w:t>Discussion on meeting times.  Try to keep at 30-45 minutes with 7:30 am start time.  Chelsea to start zoom meeting; Georgina arrive at 7:45 am.</w:t>
      </w:r>
    </w:p>
    <w:p w14:paraId="7FCF72ED" w14:textId="0AC1C210" w:rsidR="007931F0" w:rsidRDefault="007931F0" w:rsidP="007931F0">
      <w:pPr>
        <w:pStyle w:val="ListParagraph"/>
        <w:numPr>
          <w:ilvl w:val="0"/>
          <w:numId w:val="1"/>
        </w:numPr>
        <w:spacing w:after="0" w:line="240" w:lineRule="auto"/>
      </w:pPr>
      <w:r>
        <w:t>Meeting adjourned at 8:07 AM</w:t>
      </w:r>
    </w:p>
    <w:p w14:paraId="3217625F" w14:textId="77777777" w:rsidR="009D76F4" w:rsidRDefault="009D76F4" w:rsidP="009D76F4">
      <w:pPr>
        <w:pStyle w:val="ListParagraph"/>
        <w:spacing w:after="0" w:line="240" w:lineRule="auto"/>
        <w:ind w:left="1440"/>
      </w:pPr>
    </w:p>
    <w:p w14:paraId="2C02BFDD" w14:textId="77777777" w:rsidR="009D76F4" w:rsidRDefault="009D76F4" w:rsidP="009D76F4">
      <w:pPr>
        <w:pStyle w:val="ListParagraph"/>
        <w:spacing w:after="0" w:line="240" w:lineRule="auto"/>
        <w:ind w:left="1440"/>
      </w:pPr>
    </w:p>
    <w:p w14:paraId="62A8D8D7" w14:textId="77777777" w:rsidR="009D76F4" w:rsidRDefault="009D76F4" w:rsidP="009D76F4">
      <w:pPr>
        <w:pStyle w:val="ListParagraph"/>
        <w:spacing w:after="0" w:line="240" w:lineRule="auto"/>
        <w:ind w:left="1440"/>
      </w:pPr>
    </w:p>
    <w:sectPr w:rsidR="009D7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04A01"/>
    <w:multiLevelType w:val="hybridMultilevel"/>
    <w:tmpl w:val="B7F01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833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990"/>
    <w:rsid w:val="00153D01"/>
    <w:rsid w:val="0025520D"/>
    <w:rsid w:val="002E1073"/>
    <w:rsid w:val="00320369"/>
    <w:rsid w:val="005D6FFC"/>
    <w:rsid w:val="005F35E7"/>
    <w:rsid w:val="00726990"/>
    <w:rsid w:val="007931F0"/>
    <w:rsid w:val="007B242E"/>
    <w:rsid w:val="009D76F4"/>
    <w:rsid w:val="00C30A76"/>
    <w:rsid w:val="00D61E1A"/>
    <w:rsid w:val="00EE7D36"/>
    <w:rsid w:val="00EF3AD2"/>
    <w:rsid w:val="00EF6477"/>
    <w:rsid w:val="00F3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50AB7"/>
  <w15:chartTrackingRefBased/>
  <w15:docId w15:val="{D106125F-9C40-4DDC-8941-93231C1F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9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9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9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Medin</dc:creator>
  <cp:keywords/>
  <dc:description/>
  <cp:lastModifiedBy>Stacy Medin</cp:lastModifiedBy>
  <cp:revision>11</cp:revision>
  <dcterms:created xsi:type="dcterms:W3CDTF">2026-04-20T13:09:00Z</dcterms:created>
  <dcterms:modified xsi:type="dcterms:W3CDTF">2026-04-20T13:27:00Z</dcterms:modified>
</cp:coreProperties>
</file>